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73AA" w:rsidRDefault="006673AA" w:rsidP="00CD380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C809D7" w:rsidRDefault="007D0751" w:rsidP="00CD3802">
      <w:pPr>
        <w:numPr>
          <w:ilvl w:val="0"/>
          <w:numId w:val="1"/>
        </w:numPr>
        <w:tabs>
          <w:tab w:val="center" w:pos="4536"/>
          <w:tab w:val="right" w:pos="9072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DA4B2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Załą</w:t>
      </w:r>
      <w:r w:rsidR="00CB39BA" w:rsidRPr="00DA4B2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czni</w:t>
      </w:r>
      <w:r w:rsidR="001862E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k nr </w:t>
      </w:r>
      <w:r w:rsidR="00FE378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5 </w:t>
      </w:r>
      <w:r w:rsidR="00251C8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do SIWZ </w:t>
      </w:r>
    </w:p>
    <w:p w:rsidR="00CD3802" w:rsidRPr="00DA4B2E" w:rsidRDefault="00251C80" w:rsidP="00CD3802">
      <w:pPr>
        <w:numPr>
          <w:ilvl w:val="0"/>
          <w:numId w:val="1"/>
        </w:numPr>
        <w:tabs>
          <w:tab w:val="center" w:pos="4536"/>
          <w:tab w:val="right" w:pos="9072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z dnia </w:t>
      </w:r>
      <w:r w:rsidR="00462E0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22.</w:t>
      </w:r>
      <w:r w:rsidR="00C809D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10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.</w:t>
      </w:r>
      <w:r w:rsidR="00B04764" w:rsidRPr="00DA4B2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20</w:t>
      </w:r>
      <w:r w:rsidR="00D9222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20</w:t>
      </w:r>
      <w:r w:rsidR="00726425" w:rsidRPr="00DA4B2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r.</w:t>
      </w:r>
    </w:p>
    <w:p w:rsidR="00CD3802" w:rsidRPr="00DA4B2E" w:rsidRDefault="00CD3802" w:rsidP="00CD3802">
      <w:pPr>
        <w:numPr>
          <w:ilvl w:val="0"/>
          <w:numId w:val="1"/>
        </w:num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D3802" w:rsidRPr="00DA4B2E" w:rsidRDefault="00CD3802" w:rsidP="00DA4B2E">
      <w:pPr>
        <w:numPr>
          <w:ilvl w:val="0"/>
          <w:numId w:val="1"/>
        </w:num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D3802" w:rsidRPr="00CD3802" w:rsidRDefault="00CD3802" w:rsidP="00CD3802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D380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..............................................</w:t>
      </w:r>
    </w:p>
    <w:p w:rsidR="00CD3802" w:rsidRPr="00CD3802" w:rsidRDefault="00CD3802" w:rsidP="00CD3802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D380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..............................................</w:t>
      </w:r>
    </w:p>
    <w:p w:rsidR="00CD3802" w:rsidRPr="00CD3802" w:rsidRDefault="00CD3802" w:rsidP="00CD3802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D380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..............................................</w:t>
      </w:r>
    </w:p>
    <w:p w:rsidR="00CD3802" w:rsidRPr="00CD3802" w:rsidRDefault="00CD3802" w:rsidP="00CD3802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</w:t>
      </w:r>
      <w:r w:rsidRPr="00CD380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dane  Wykonawcy</w:t>
      </w:r>
    </w:p>
    <w:p w:rsidR="00CD3802" w:rsidRPr="00CD3802" w:rsidRDefault="00CD3802" w:rsidP="00CD380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CD3802" w:rsidRPr="00CD3802" w:rsidRDefault="00CD3802" w:rsidP="00CD380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CD3802" w:rsidRPr="00CD3802" w:rsidRDefault="00CD3802" w:rsidP="00CD3802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CD38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OŚWIADCZENIE</w:t>
      </w:r>
    </w:p>
    <w:p w:rsidR="00332A46" w:rsidRDefault="00331076" w:rsidP="00CD3802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332A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O PRZYNALEŻNOŚCI LUB BRAKU PRZYNALEŻNOŚCI</w:t>
      </w:r>
      <w:r w:rsidR="00332A46" w:rsidRPr="00332A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</w:p>
    <w:p w:rsidR="00CD3802" w:rsidRDefault="00332A46" w:rsidP="00CD3802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4169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DO GRUPY KAPITAŁOWEJ</w:t>
      </w:r>
    </w:p>
    <w:p w:rsidR="00726425" w:rsidRPr="0041692F" w:rsidRDefault="00726425" w:rsidP="00CD3802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332A46" w:rsidRPr="0041692F" w:rsidRDefault="00332A46" w:rsidP="00332A46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1692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rozumieniu ustawy z dnia 16 lutego 2007 roku o ochronie konkurencji i konsumentów</w:t>
      </w:r>
    </w:p>
    <w:p w:rsidR="00CD3802" w:rsidRPr="00CD3802" w:rsidRDefault="00CD3802" w:rsidP="00CD3802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CD3802" w:rsidRPr="00CD3802" w:rsidRDefault="00CD3802" w:rsidP="00CD3802">
      <w:pPr>
        <w:numPr>
          <w:ilvl w:val="8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D3802" w:rsidRPr="008C480A" w:rsidRDefault="00CD3802" w:rsidP="008C480A">
      <w:pPr>
        <w:pStyle w:val="western"/>
        <w:spacing w:line="276" w:lineRule="auto"/>
        <w:ind w:left="6" w:firstLine="0"/>
        <w:rPr>
          <w:b/>
          <w:color w:val="auto"/>
        </w:rPr>
      </w:pPr>
      <w:r w:rsidRPr="006C41D8">
        <w:rPr>
          <w:color w:val="000000"/>
        </w:rPr>
        <w:t xml:space="preserve">Oświadczamy, że jako Wykonawca ubiegający się o udzielenie zamówienia publicznego </w:t>
      </w:r>
      <w:r w:rsidR="00726425">
        <w:t>dla Wojewódzkiego Urzędu Pracy w Toruniu</w:t>
      </w:r>
      <w:r w:rsidR="007677B6" w:rsidRPr="006C41D8">
        <w:t xml:space="preserve">, którego przedmiotem </w:t>
      </w:r>
      <w:r w:rsidR="008C480A">
        <w:t xml:space="preserve">jest </w:t>
      </w:r>
      <w:r w:rsidR="008C480A">
        <w:rPr>
          <w:b/>
        </w:rPr>
        <w:t>„z</w:t>
      </w:r>
      <w:r w:rsidR="008C480A" w:rsidRPr="00C7716B">
        <w:rPr>
          <w:b/>
        </w:rPr>
        <w:t>akup i dostaw</w:t>
      </w:r>
      <w:r w:rsidR="008C480A">
        <w:rPr>
          <w:b/>
        </w:rPr>
        <w:t>a</w:t>
      </w:r>
      <w:r w:rsidR="008C480A" w:rsidRPr="00C7716B">
        <w:rPr>
          <w:b/>
        </w:rPr>
        <w:t xml:space="preserve"> zestawów komputerowych, oprogramowania biurowego oraz wsparcia technicznego dla serwerów HP</w:t>
      </w:r>
      <w:r w:rsidR="008C480A">
        <w:t xml:space="preserve"> </w:t>
      </w:r>
      <w:r w:rsidR="008C480A" w:rsidRPr="0099700E">
        <w:t xml:space="preserve"> </w:t>
      </w:r>
      <w:r w:rsidR="008C480A" w:rsidRPr="007F4DDF">
        <w:rPr>
          <w:b/>
        </w:rPr>
        <w:t xml:space="preserve">oraz </w:t>
      </w:r>
      <w:r w:rsidR="002710D1">
        <w:rPr>
          <w:b/>
        </w:rPr>
        <w:t>rozszerzenia</w:t>
      </w:r>
      <w:bookmarkStart w:id="0" w:name="_GoBack"/>
      <w:bookmarkEnd w:id="0"/>
      <w:r w:rsidR="008C480A" w:rsidRPr="007F4DDF">
        <w:rPr>
          <w:b/>
        </w:rPr>
        <w:t xml:space="preserve"> licencji </w:t>
      </w:r>
      <w:proofErr w:type="spellStart"/>
      <w:r w:rsidR="008C480A" w:rsidRPr="007F4DDF">
        <w:rPr>
          <w:b/>
        </w:rPr>
        <w:t>FortiToken</w:t>
      </w:r>
      <w:proofErr w:type="spellEnd"/>
      <w:r w:rsidR="008C480A">
        <w:rPr>
          <w:color w:val="FF0000"/>
        </w:rPr>
        <w:t xml:space="preserve"> </w:t>
      </w:r>
      <w:r w:rsidR="008C480A" w:rsidRPr="00D20900">
        <w:rPr>
          <w:b/>
        </w:rPr>
        <w:t>na potrzeby Wojewódzkiego Urzędu Pracy w Toruniu</w:t>
      </w:r>
      <w:r w:rsidR="008C480A">
        <w:rPr>
          <w:b/>
        </w:rPr>
        <w:t>”</w:t>
      </w:r>
      <w:r w:rsidR="008C480A" w:rsidRPr="00D20900">
        <w:rPr>
          <w:b/>
        </w:rPr>
        <w:t>.</w:t>
      </w:r>
      <w:r w:rsidR="008C480A">
        <w:rPr>
          <w:b/>
        </w:rPr>
        <w:t xml:space="preserve"> </w:t>
      </w:r>
      <w:r w:rsidR="00DA4B2E">
        <w:t>(numer sprawy: DZ.RI.231-</w:t>
      </w:r>
      <w:r w:rsidR="009075BA">
        <w:t>3</w:t>
      </w:r>
      <w:r w:rsidR="00DA4B2E">
        <w:t>/20</w:t>
      </w:r>
      <w:r w:rsidR="00D9222C">
        <w:t>20</w:t>
      </w:r>
      <w:r w:rsidRPr="006C41D8">
        <w:t xml:space="preserve">) </w:t>
      </w:r>
      <w:r w:rsidRPr="006C41D8">
        <w:rPr>
          <w:b/>
          <w:u w:val="single"/>
        </w:rPr>
        <w:t>należymy/</w:t>
      </w:r>
      <w:r w:rsidR="007677B6" w:rsidRPr="006C41D8">
        <w:rPr>
          <w:b/>
          <w:u w:val="single"/>
        </w:rPr>
        <w:t xml:space="preserve"> </w:t>
      </w:r>
      <w:r w:rsidRPr="006C41D8">
        <w:rPr>
          <w:b/>
          <w:u w:val="single"/>
        </w:rPr>
        <w:t>nie należymy*</w:t>
      </w:r>
      <w:r w:rsidRPr="006C41D8">
        <w:t xml:space="preserve"> do </w:t>
      </w:r>
      <w:r w:rsidR="0041692F" w:rsidRPr="006C41D8">
        <w:t xml:space="preserve">tej samej </w:t>
      </w:r>
      <w:r w:rsidRPr="006C41D8">
        <w:t>grupy kapitałowej, o której mowa w art. 24 ust. 1 pkt 23 us</w:t>
      </w:r>
      <w:r w:rsidR="00331076" w:rsidRPr="006C41D8">
        <w:t xml:space="preserve">tawy Prawo zamówień publicznych. </w:t>
      </w:r>
    </w:p>
    <w:p w:rsidR="00331076" w:rsidRPr="00CD3802" w:rsidRDefault="00331076" w:rsidP="00331076">
      <w:pPr>
        <w:numPr>
          <w:ilvl w:val="7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D3802" w:rsidRDefault="00CD3802" w:rsidP="00CD3802">
      <w:pPr>
        <w:suppressAutoHyphens/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41692F" w:rsidRPr="00CD3802" w:rsidRDefault="0041692F" w:rsidP="00CD3802">
      <w:pPr>
        <w:suppressAutoHyphens/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CD3802" w:rsidRPr="00CD3802" w:rsidRDefault="00CD3802" w:rsidP="00CD3802">
      <w:pPr>
        <w:numPr>
          <w:ilvl w:val="0"/>
          <w:numId w:val="1"/>
        </w:numPr>
        <w:suppressAutoHyphens/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D38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...............................................                                              …………………………………</w:t>
      </w:r>
    </w:p>
    <w:p w:rsidR="00CD3802" w:rsidRPr="00CD3802" w:rsidRDefault="00CD3802" w:rsidP="00CD3802">
      <w:pPr>
        <w:numPr>
          <w:ilvl w:val="0"/>
          <w:numId w:val="1"/>
        </w:numPr>
        <w:tabs>
          <w:tab w:val="left" w:pos="7230"/>
          <w:tab w:val="left" w:pos="9072"/>
          <w:tab w:val="left" w:pos="1006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</w:pPr>
      <w:r w:rsidRPr="00CD3802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 xml:space="preserve">        miejscowość, data                                                                             pieczęć i podpisy osób upoważnionych                                </w:t>
      </w:r>
    </w:p>
    <w:p w:rsidR="00CD3802" w:rsidRPr="00CD3802" w:rsidRDefault="00CD3802" w:rsidP="00CD3802">
      <w:pPr>
        <w:numPr>
          <w:ilvl w:val="4"/>
          <w:numId w:val="1"/>
        </w:numPr>
        <w:tabs>
          <w:tab w:val="left" w:pos="7230"/>
          <w:tab w:val="left" w:pos="9072"/>
          <w:tab w:val="left" w:pos="1006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</w:pPr>
      <w:r w:rsidRPr="00CD3802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 xml:space="preserve">                                                                                                                   do składania oświadczeń woli w imieniu                  </w:t>
      </w:r>
    </w:p>
    <w:p w:rsidR="00CD3802" w:rsidRPr="00CD3802" w:rsidRDefault="00CD3802" w:rsidP="00CD3802">
      <w:pPr>
        <w:numPr>
          <w:ilvl w:val="4"/>
          <w:numId w:val="1"/>
        </w:numPr>
        <w:tabs>
          <w:tab w:val="left" w:pos="7230"/>
          <w:tab w:val="left" w:pos="9072"/>
          <w:tab w:val="left" w:pos="1006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</w:pPr>
      <w:r w:rsidRPr="00CD3802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 xml:space="preserve">                                                                                                                                          Wykonawcy</w:t>
      </w:r>
    </w:p>
    <w:p w:rsidR="00CD3802" w:rsidRPr="00CD3802" w:rsidRDefault="00CD3802" w:rsidP="00CD3802">
      <w:pPr>
        <w:numPr>
          <w:ilvl w:val="0"/>
          <w:numId w:val="1"/>
        </w:numPr>
        <w:tabs>
          <w:tab w:val="left" w:pos="10065"/>
        </w:tabs>
        <w:suppressAutoHyphens/>
        <w:spacing w:after="0" w:line="240" w:lineRule="auto"/>
        <w:ind w:right="940"/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</w:pPr>
    </w:p>
    <w:p w:rsidR="00CD3802" w:rsidRPr="00CD3802" w:rsidRDefault="00CD3802" w:rsidP="00CD3802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D38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* niewłaściwe skreślić</w:t>
      </w:r>
    </w:p>
    <w:p w:rsidR="00CD3802" w:rsidRPr="00CD3802" w:rsidRDefault="00CD3802" w:rsidP="00CD3802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CD3802" w:rsidRPr="00CD3802" w:rsidRDefault="00CD3802" w:rsidP="00CD3802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D380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41692F" w:rsidRDefault="0041692F" w:rsidP="0041692F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1692F" w:rsidRPr="0041692F" w:rsidRDefault="0041692F" w:rsidP="0041692F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1692F">
        <w:rPr>
          <w:rFonts w:ascii="Times New Roman" w:hAnsi="Times New Roman" w:cs="Times New Roman"/>
          <w:sz w:val="20"/>
          <w:szCs w:val="20"/>
        </w:rPr>
        <w:t>UW</w:t>
      </w:r>
      <w:r>
        <w:rPr>
          <w:rFonts w:ascii="Times New Roman" w:hAnsi="Times New Roman" w:cs="Times New Roman"/>
          <w:sz w:val="20"/>
          <w:szCs w:val="20"/>
        </w:rPr>
        <w:t>A</w:t>
      </w:r>
      <w:r w:rsidRPr="0041692F">
        <w:rPr>
          <w:rFonts w:ascii="Times New Roman" w:hAnsi="Times New Roman" w:cs="Times New Roman"/>
          <w:sz w:val="20"/>
          <w:szCs w:val="20"/>
        </w:rPr>
        <w:t xml:space="preserve">GA: Wraz ze złożeniem oświadczenia, wykonawca może przedstawić dowody, że powiązania z innym wykonawcą nie prowadzą do zakłócenia konkurencji w postępowaniu o udzielenie zmówienia. </w:t>
      </w:r>
    </w:p>
    <w:p w:rsidR="00B84C15" w:rsidRDefault="00B84C15"/>
    <w:sectPr w:rsidR="00B84C15" w:rsidSect="00C402B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73AA" w:rsidRDefault="006673AA" w:rsidP="006673AA">
      <w:pPr>
        <w:spacing w:after="0" w:line="240" w:lineRule="auto"/>
      </w:pPr>
      <w:r>
        <w:separator/>
      </w:r>
    </w:p>
  </w:endnote>
  <w:endnote w:type="continuationSeparator" w:id="0">
    <w:p w:rsidR="006673AA" w:rsidRDefault="006673AA" w:rsidP="006673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75BA" w:rsidRPr="009075BA" w:rsidRDefault="009075BA" w:rsidP="009075BA">
    <w:pPr>
      <w:pStyle w:val="Stopka"/>
    </w:pPr>
    <w:r>
      <w:rPr>
        <w:noProof/>
        <w:lang w:eastAsia="pl-PL"/>
      </w:rPr>
      <w:drawing>
        <wp:inline distT="0" distB="0" distL="0" distR="0">
          <wp:extent cx="5760720" cy="12092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209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73AA" w:rsidRDefault="006673AA" w:rsidP="006673AA">
      <w:pPr>
        <w:spacing w:after="0" w:line="240" w:lineRule="auto"/>
      </w:pPr>
      <w:r>
        <w:separator/>
      </w:r>
    </w:p>
  </w:footnote>
  <w:footnote w:type="continuationSeparator" w:id="0">
    <w:p w:rsidR="006673AA" w:rsidRDefault="006673AA" w:rsidP="006673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73AA" w:rsidRDefault="006673AA">
    <w:pPr>
      <w:pStyle w:val="Nagwek"/>
    </w:pPr>
    <w:r w:rsidRPr="006673AA"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-394970</wp:posOffset>
          </wp:positionH>
          <wp:positionV relativeFrom="paragraph">
            <wp:posOffset>-163830</wp:posOffset>
          </wp:positionV>
          <wp:extent cx="6591300" cy="571500"/>
          <wp:effectExtent l="19050" t="0" r="0" b="0"/>
          <wp:wrapNone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91300" cy="571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7925FA0"/>
    <w:multiLevelType w:val="hybridMultilevel"/>
    <w:tmpl w:val="084CAD90"/>
    <w:lvl w:ilvl="0" w:tplc="A336C062">
      <w:start w:val="1"/>
      <w:numFmt w:val="upperRoman"/>
      <w:pStyle w:val="Rzymskie"/>
      <w:lvlText w:val="%1."/>
      <w:lvlJc w:val="left"/>
      <w:pPr>
        <w:tabs>
          <w:tab w:val="num" w:pos="180"/>
        </w:tabs>
        <w:ind w:left="180" w:hanging="180"/>
      </w:pPr>
      <w:rPr>
        <w:rFonts w:hint="default"/>
        <w:b/>
      </w:rPr>
    </w:lvl>
    <w:lvl w:ilvl="1" w:tplc="EFEE27EC">
      <w:start w:val="1"/>
      <w:numFmt w:val="decimal"/>
      <w:lvlText w:val="%2)"/>
      <w:lvlJc w:val="left"/>
      <w:pPr>
        <w:tabs>
          <w:tab w:val="num" w:pos="682"/>
        </w:tabs>
        <w:ind w:left="965" w:hanging="283"/>
      </w:pPr>
      <w:rPr>
        <w:rFonts w:hint="default"/>
        <w:b/>
        <w:i w:val="0"/>
        <w:sz w:val="24"/>
        <w:szCs w:val="24"/>
        <w:u w:val="none"/>
      </w:rPr>
    </w:lvl>
    <w:lvl w:ilvl="2" w:tplc="06DA4A48">
      <w:start w:val="2"/>
      <w:numFmt w:val="decimalZero"/>
      <w:lvlText w:val="%3)"/>
      <w:lvlJc w:val="left"/>
      <w:pPr>
        <w:tabs>
          <w:tab w:val="num" w:pos="1942"/>
        </w:tabs>
        <w:ind w:left="1942" w:hanging="360"/>
      </w:pPr>
      <w:rPr>
        <w:rFonts w:hint="default"/>
      </w:rPr>
    </w:lvl>
    <w:lvl w:ilvl="3" w:tplc="FA1E0860">
      <w:start w:val="45"/>
      <w:numFmt w:val="decimal"/>
      <w:lvlText w:val="%4"/>
      <w:lvlJc w:val="left"/>
      <w:pPr>
        <w:ind w:left="2482" w:hanging="360"/>
      </w:pPr>
      <w:rPr>
        <w:rFonts w:hint="default"/>
      </w:rPr>
    </w:lvl>
    <w:lvl w:ilvl="4" w:tplc="A8507DFC">
      <w:start w:val="1"/>
      <w:numFmt w:val="lowerLetter"/>
      <w:lvlText w:val="%5)"/>
      <w:lvlJc w:val="left"/>
      <w:pPr>
        <w:ind w:left="3202" w:hanging="360"/>
      </w:pPr>
      <w:rPr>
        <w:rFonts w:hint="default"/>
        <w:u w:val="none"/>
      </w:rPr>
    </w:lvl>
    <w:lvl w:ilvl="5" w:tplc="C07CE65A">
      <w:start w:val="1"/>
      <w:numFmt w:val="decimal"/>
      <w:lvlText w:val="%6)"/>
      <w:lvlJc w:val="left"/>
      <w:pPr>
        <w:ind w:left="4102" w:hanging="360"/>
      </w:pPr>
      <w:rPr>
        <w:rFonts w:hint="default"/>
      </w:rPr>
    </w:lvl>
    <w:lvl w:ilvl="6" w:tplc="D1203946">
      <w:start w:val="2"/>
      <w:numFmt w:val="decimal"/>
      <w:lvlText w:val="%7."/>
      <w:lvlJc w:val="left"/>
      <w:pPr>
        <w:tabs>
          <w:tab w:val="num" w:pos="4642"/>
        </w:tabs>
        <w:ind w:left="4642" w:hanging="360"/>
      </w:pPr>
      <w:rPr>
        <w:rFonts w:hint="default"/>
      </w:rPr>
    </w:lvl>
    <w:lvl w:ilvl="7" w:tplc="AD786036" w:tentative="1">
      <w:start w:val="1"/>
      <w:numFmt w:val="lowerLetter"/>
      <w:lvlText w:val="%8."/>
      <w:lvlJc w:val="left"/>
      <w:pPr>
        <w:tabs>
          <w:tab w:val="num" w:pos="5362"/>
        </w:tabs>
        <w:ind w:left="5362" w:hanging="360"/>
      </w:pPr>
    </w:lvl>
    <w:lvl w:ilvl="8" w:tplc="5E28A986" w:tentative="1">
      <w:start w:val="1"/>
      <w:numFmt w:val="lowerRoman"/>
      <w:lvlText w:val="%9."/>
      <w:lvlJc w:val="right"/>
      <w:pPr>
        <w:tabs>
          <w:tab w:val="num" w:pos="6082"/>
        </w:tabs>
        <w:ind w:left="608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802"/>
    <w:rsid w:val="00123800"/>
    <w:rsid w:val="001506BB"/>
    <w:rsid w:val="001862ED"/>
    <w:rsid w:val="00251C80"/>
    <w:rsid w:val="002710D1"/>
    <w:rsid w:val="002A14CF"/>
    <w:rsid w:val="00331076"/>
    <w:rsid w:val="00332A46"/>
    <w:rsid w:val="00361DBE"/>
    <w:rsid w:val="0041692F"/>
    <w:rsid w:val="00462E04"/>
    <w:rsid w:val="004C695F"/>
    <w:rsid w:val="00514F9E"/>
    <w:rsid w:val="00647ECE"/>
    <w:rsid w:val="006673AA"/>
    <w:rsid w:val="006C41D8"/>
    <w:rsid w:val="00726425"/>
    <w:rsid w:val="007677B6"/>
    <w:rsid w:val="00781BFB"/>
    <w:rsid w:val="007D0751"/>
    <w:rsid w:val="0080423D"/>
    <w:rsid w:val="0083300C"/>
    <w:rsid w:val="008B4023"/>
    <w:rsid w:val="008C480A"/>
    <w:rsid w:val="008F4314"/>
    <w:rsid w:val="009075BA"/>
    <w:rsid w:val="00A104A1"/>
    <w:rsid w:val="00A24926"/>
    <w:rsid w:val="00B04764"/>
    <w:rsid w:val="00B550D2"/>
    <w:rsid w:val="00B84C15"/>
    <w:rsid w:val="00BE69D8"/>
    <w:rsid w:val="00C402BB"/>
    <w:rsid w:val="00C809D7"/>
    <w:rsid w:val="00CB39BA"/>
    <w:rsid w:val="00CB6881"/>
    <w:rsid w:val="00CD3802"/>
    <w:rsid w:val="00D9222C"/>
    <w:rsid w:val="00DA4B2E"/>
    <w:rsid w:val="00E638AF"/>
    <w:rsid w:val="00FE3781"/>
    <w:rsid w:val="00FF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C64B6"/>
  <w15:docId w15:val="{4043192F-1F0E-43AF-B0E6-311D16285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402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zymskie">
    <w:name w:val="Rzymskie"/>
    <w:basedOn w:val="Normalny"/>
    <w:rsid w:val="00726425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western">
    <w:name w:val="western"/>
    <w:basedOn w:val="Normalny"/>
    <w:rsid w:val="00726425"/>
    <w:pPr>
      <w:spacing w:before="100" w:beforeAutospacing="1" w:after="0" w:line="240" w:lineRule="auto"/>
      <w:ind w:left="284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673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73AA"/>
  </w:style>
  <w:style w:type="paragraph" w:styleId="Stopka">
    <w:name w:val="footer"/>
    <w:basedOn w:val="Normalny"/>
    <w:link w:val="StopkaZnak"/>
    <w:uiPriority w:val="99"/>
    <w:unhideWhenUsed/>
    <w:rsid w:val="006673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73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98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243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Jaroszewska</dc:creator>
  <cp:lastModifiedBy>Małgorzata Żak</cp:lastModifiedBy>
  <cp:revision>3</cp:revision>
  <dcterms:created xsi:type="dcterms:W3CDTF">2020-10-23T12:53:00Z</dcterms:created>
  <dcterms:modified xsi:type="dcterms:W3CDTF">2020-10-26T08:40:00Z</dcterms:modified>
</cp:coreProperties>
</file>